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9E" w:rsidRPr="007802B5" w:rsidRDefault="00F854DF" w:rsidP="006249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Second </w:t>
      </w:r>
      <w:r w:rsidR="009C5A97">
        <w:rPr>
          <w:b/>
          <w:sz w:val="40"/>
          <w:szCs w:val="40"/>
          <w:u w:val="single"/>
        </w:rPr>
        <w:t>Year Summer</w:t>
      </w:r>
      <w:r w:rsidR="0065286B">
        <w:rPr>
          <w:b/>
          <w:sz w:val="40"/>
          <w:szCs w:val="40"/>
          <w:u w:val="single"/>
        </w:rPr>
        <w:t xml:space="preserve"> 20</w:t>
      </w:r>
      <w:r w:rsidR="00524034">
        <w:rPr>
          <w:b/>
          <w:sz w:val="40"/>
          <w:szCs w:val="40"/>
          <w:u w:val="single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88"/>
        <w:gridCol w:w="2907"/>
        <w:gridCol w:w="18"/>
      </w:tblGrid>
      <w:tr w:rsidR="00F854DF" w:rsidTr="00C9441B">
        <w:trPr>
          <w:trHeight w:val="856"/>
          <w:jc w:val="center"/>
        </w:trPr>
        <w:tc>
          <w:tcPr>
            <w:tcW w:w="3003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Date</w:t>
            </w:r>
          </w:p>
          <w:p w:rsidR="008774AF" w:rsidRPr="002C39E0" w:rsidRDefault="008774AF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88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Exam</w:t>
            </w:r>
          </w:p>
        </w:tc>
        <w:tc>
          <w:tcPr>
            <w:tcW w:w="2925" w:type="dxa"/>
            <w:gridSpan w:val="2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Time</w:t>
            </w:r>
          </w:p>
        </w:tc>
      </w:tr>
      <w:tr w:rsidR="00F854DF" w:rsidTr="00C9441B">
        <w:trPr>
          <w:trHeight w:val="856"/>
          <w:jc w:val="center"/>
        </w:trPr>
        <w:tc>
          <w:tcPr>
            <w:tcW w:w="3003" w:type="dxa"/>
          </w:tcPr>
          <w:p w:rsidR="007C0F9E" w:rsidRPr="002F1E31" w:rsidRDefault="006837F1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18</w:t>
            </w:r>
            <w:r w:rsidRPr="006837F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5C6A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C5A9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088" w:type="dxa"/>
          </w:tcPr>
          <w:p w:rsidR="007C0F9E" w:rsidRDefault="00F854DF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F854DF" w:rsidRDefault="00F854DF" w:rsidP="00C9441B">
            <w:pPr>
              <w:jc w:val="center"/>
              <w:rPr>
                <w:b/>
                <w:sz w:val="24"/>
                <w:szCs w:val="24"/>
              </w:rPr>
            </w:pPr>
          </w:p>
          <w:p w:rsidR="00F854DF" w:rsidRPr="002F1E31" w:rsidRDefault="00F854DF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2925" w:type="dxa"/>
            <w:gridSpan w:val="2"/>
          </w:tcPr>
          <w:p w:rsidR="007C0F9E" w:rsidRPr="002F1E31" w:rsidRDefault="009C5A97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</w:t>
            </w:r>
            <w:r w:rsidR="00F854DF">
              <w:rPr>
                <w:b/>
                <w:sz w:val="24"/>
                <w:szCs w:val="24"/>
              </w:rPr>
              <w:t>35 – 10:35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F854DF" w:rsidRPr="002F1E31" w:rsidRDefault="00F854DF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 – 1:50</w:t>
            </w:r>
          </w:p>
        </w:tc>
      </w:tr>
      <w:tr w:rsidR="00F854DF" w:rsidTr="00C9441B">
        <w:trPr>
          <w:trHeight w:val="871"/>
          <w:jc w:val="center"/>
        </w:trPr>
        <w:tc>
          <w:tcPr>
            <w:tcW w:w="3003" w:type="dxa"/>
          </w:tcPr>
          <w:p w:rsidR="007C0F9E" w:rsidRPr="002F1E31" w:rsidRDefault="006837F1" w:rsidP="00683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19</w:t>
            </w:r>
            <w:r w:rsidRPr="006837F1">
              <w:rPr>
                <w:b/>
                <w:sz w:val="24"/>
                <w:szCs w:val="24"/>
                <w:vertAlign w:val="superscript"/>
              </w:rPr>
              <w:t>th</w:t>
            </w:r>
            <w:r w:rsidR="009C5A9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088" w:type="dxa"/>
          </w:tcPr>
          <w:p w:rsidR="007D2C55" w:rsidRDefault="006F6B1A" w:rsidP="00C944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</w:p>
          <w:p w:rsidR="00F854DF" w:rsidRDefault="00F854DF" w:rsidP="00C9441B">
            <w:pPr>
              <w:jc w:val="center"/>
              <w:rPr>
                <w:b/>
                <w:sz w:val="24"/>
                <w:szCs w:val="24"/>
              </w:rPr>
            </w:pPr>
          </w:p>
          <w:p w:rsidR="009A678C" w:rsidRPr="002F1E31" w:rsidRDefault="00F854DF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925" w:type="dxa"/>
            <w:gridSpan w:val="2"/>
          </w:tcPr>
          <w:p w:rsidR="00F854DF" w:rsidRPr="002F1E31" w:rsidRDefault="00F854DF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 – 10:35</w:t>
            </w:r>
          </w:p>
          <w:p w:rsidR="00F854DF" w:rsidRPr="002F1E31" w:rsidRDefault="00F854DF" w:rsidP="00F854DF">
            <w:pPr>
              <w:jc w:val="center"/>
              <w:rPr>
                <w:b/>
                <w:sz w:val="24"/>
                <w:szCs w:val="24"/>
              </w:rPr>
            </w:pPr>
          </w:p>
          <w:p w:rsidR="009A678C" w:rsidRPr="002F1E31" w:rsidRDefault="00F854DF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 – 1:50</w:t>
            </w:r>
          </w:p>
        </w:tc>
      </w:tr>
      <w:tr w:rsidR="006837F1" w:rsidTr="00C9441B">
        <w:trPr>
          <w:trHeight w:val="871"/>
          <w:jc w:val="center"/>
        </w:trPr>
        <w:tc>
          <w:tcPr>
            <w:tcW w:w="3003" w:type="dxa"/>
          </w:tcPr>
          <w:p w:rsidR="006837F1" w:rsidRDefault="006837F1" w:rsidP="00683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20</w:t>
            </w:r>
            <w:r w:rsidRPr="006837F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May</w:t>
            </w:r>
          </w:p>
        </w:tc>
        <w:tc>
          <w:tcPr>
            <w:tcW w:w="3088" w:type="dxa"/>
          </w:tcPr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French/Spanish</w:t>
            </w:r>
          </w:p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</w:p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2925" w:type="dxa"/>
            <w:gridSpan w:val="2"/>
          </w:tcPr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 – 10:35</w:t>
            </w:r>
          </w:p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</w:p>
          <w:p w:rsidR="006837F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 – 1:50</w:t>
            </w:r>
          </w:p>
        </w:tc>
      </w:tr>
      <w:tr w:rsidR="006837F1" w:rsidTr="00C9441B">
        <w:trPr>
          <w:gridAfter w:val="1"/>
          <w:wAfter w:w="18" w:type="dxa"/>
          <w:trHeight w:val="535"/>
          <w:jc w:val="center"/>
        </w:trPr>
        <w:tc>
          <w:tcPr>
            <w:tcW w:w="3003" w:type="dxa"/>
          </w:tcPr>
          <w:p w:rsidR="006837F1" w:rsidRPr="002F1E31" w:rsidRDefault="006837F1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21</w:t>
            </w:r>
            <w:r w:rsidRPr="006837F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May</w:t>
            </w:r>
          </w:p>
        </w:tc>
        <w:tc>
          <w:tcPr>
            <w:tcW w:w="3088" w:type="dxa"/>
          </w:tcPr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</w:p>
          <w:p w:rsidR="006837F1" w:rsidRPr="002F1E31" w:rsidRDefault="00C9441B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907" w:type="dxa"/>
          </w:tcPr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 – 10:35</w:t>
            </w:r>
          </w:p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</w:p>
          <w:p w:rsidR="006837F1" w:rsidRDefault="00C9441B">
            <w:r>
              <w:rPr>
                <w:b/>
                <w:sz w:val="24"/>
                <w:szCs w:val="24"/>
              </w:rPr>
              <w:t xml:space="preserve">              </w:t>
            </w:r>
            <w:r w:rsidR="006837F1">
              <w:rPr>
                <w:b/>
                <w:sz w:val="24"/>
                <w:szCs w:val="24"/>
              </w:rPr>
              <w:t>12:50 – 1:50</w:t>
            </w:r>
          </w:p>
        </w:tc>
      </w:tr>
      <w:tr w:rsidR="006837F1" w:rsidTr="00C9441B">
        <w:trPr>
          <w:gridAfter w:val="1"/>
          <w:wAfter w:w="18" w:type="dxa"/>
          <w:trHeight w:val="535"/>
          <w:jc w:val="center"/>
        </w:trPr>
        <w:tc>
          <w:tcPr>
            <w:tcW w:w="3003" w:type="dxa"/>
          </w:tcPr>
          <w:p w:rsidR="006837F1" w:rsidRPr="002F1E31" w:rsidRDefault="006837F1" w:rsidP="00683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88" w:type="dxa"/>
          </w:tcPr>
          <w:p w:rsidR="006837F1" w:rsidRPr="002F1E3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907" w:type="dxa"/>
          </w:tcPr>
          <w:p w:rsidR="006837F1" w:rsidRPr="002F1E31" w:rsidRDefault="006837F1" w:rsidP="00683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 – 10:35</w:t>
            </w:r>
          </w:p>
        </w:tc>
      </w:tr>
      <w:tr w:rsidR="006837F1" w:rsidTr="00C9441B">
        <w:trPr>
          <w:trHeight w:val="918"/>
          <w:jc w:val="center"/>
        </w:trPr>
        <w:tc>
          <w:tcPr>
            <w:tcW w:w="3003" w:type="dxa"/>
          </w:tcPr>
          <w:p w:rsidR="006837F1" w:rsidRDefault="00C9441B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25</w:t>
            </w:r>
            <w:r w:rsidRPr="00C9441B">
              <w:rPr>
                <w:b/>
                <w:sz w:val="24"/>
                <w:szCs w:val="24"/>
                <w:vertAlign w:val="superscript"/>
              </w:rPr>
              <w:t>th</w:t>
            </w:r>
            <w:r w:rsidR="006837F1">
              <w:rPr>
                <w:b/>
                <w:sz w:val="24"/>
                <w:szCs w:val="24"/>
              </w:rPr>
              <w:t xml:space="preserve"> May</w:t>
            </w:r>
          </w:p>
          <w:p w:rsidR="006837F1" w:rsidRDefault="006837F1" w:rsidP="00B97311">
            <w:pPr>
              <w:jc w:val="center"/>
              <w:rPr>
                <w:b/>
                <w:sz w:val="24"/>
                <w:szCs w:val="24"/>
              </w:rPr>
            </w:pPr>
          </w:p>
          <w:p w:rsidR="006837F1" w:rsidRPr="002F1E31" w:rsidRDefault="006837F1" w:rsidP="002C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Woodwork</w:t>
            </w:r>
          </w:p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</w:p>
          <w:p w:rsidR="006837F1" w:rsidRPr="002F1E3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Metalwork</w:t>
            </w:r>
          </w:p>
        </w:tc>
        <w:tc>
          <w:tcPr>
            <w:tcW w:w="2925" w:type="dxa"/>
            <w:gridSpan w:val="2"/>
          </w:tcPr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 – 10:35</w:t>
            </w:r>
          </w:p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</w:p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 – 1:50</w:t>
            </w:r>
          </w:p>
        </w:tc>
      </w:tr>
      <w:tr w:rsidR="006837F1" w:rsidTr="00C9441B">
        <w:trPr>
          <w:trHeight w:val="856"/>
          <w:jc w:val="center"/>
        </w:trPr>
        <w:tc>
          <w:tcPr>
            <w:tcW w:w="3003" w:type="dxa"/>
          </w:tcPr>
          <w:p w:rsidR="006837F1" w:rsidRPr="002F1E31" w:rsidRDefault="00C9441B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26</w:t>
            </w:r>
            <w:r w:rsidRPr="00C9441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37F1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88" w:type="dxa"/>
          </w:tcPr>
          <w:p w:rsidR="006837F1" w:rsidRDefault="00C9441B" w:rsidP="00C9441B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C9441B" w:rsidRDefault="00C9441B" w:rsidP="00C9441B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6837F1" w:rsidRPr="002F1E3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Economics</w:t>
            </w:r>
          </w:p>
        </w:tc>
        <w:tc>
          <w:tcPr>
            <w:tcW w:w="2925" w:type="dxa"/>
            <w:gridSpan w:val="2"/>
          </w:tcPr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 – 10:35</w:t>
            </w:r>
          </w:p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</w:p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 – 1:50</w:t>
            </w:r>
          </w:p>
        </w:tc>
      </w:tr>
      <w:tr w:rsidR="006837F1" w:rsidTr="00C9441B">
        <w:trPr>
          <w:trHeight w:val="494"/>
          <w:jc w:val="center"/>
        </w:trPr>
        <w:tc>
          <w:tcPr>
            <w:tcW w:w="3003" w:type="dxa"/>
          </w:tcPr>
          <w:p w:rsidR="006837F1" w:rsidRPr="002F1E31" w:rsidRDefault="00C9441B" w:rsidP="00336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Wednesday 27</w:t>
            </w:r>
            <w:r w:rsidRPr="00C9441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37F1" w:rsidRPr="00775C6A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88" w:type="dxa"/>
          </w:tcPr>
          <w:p w:rsidR="006837F1" w:rsidRDefault="006837F1" w:rsidP="00C9441B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  <w:p w:rsidR="006837F1" w:rsidRDefault="006837F1" w:rsidP="00C9441B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 – 10:35</w:t>
            </w:r>
          </w:p>
          <w:p w:rsidR="006837F1" w:rsidRPr="002F1E31" w:rsidRDefault="006837F1" w:rsidP="00F854DF">
            <w:pPr>
              <w:jc w:val="center"/>
              <w:rPr>
                <w:b/>
                <w:sz w:val="24"/>
                <w:szCs w:val="24"/>
              </w:rPr>
            </w:pPr>
          </w:p>
          <w:p w:rsidR="006837F1" w:rsidRDefault="006837F1" w:rsidP="00C9441B">
            <w:pPr>
              <w:jc w:val="center"/>
              <w:rPr>
                <w:b/>
                <w:sz w:val="24"/>
                <w:szCs w:val="24"/>
              </w:rPr>
            </w:pPr>
            <w:r w:rsidRPr="00FD228A">
              <w:rPr>
                <w:b/>
                <w:color w:val="FF0000"/>
                <w:sz w:val="24"/>
                <w:szCs w:val="24"/>
              </w:rPr>
              <w:t xml:space="preserve">              </w:t>
            </w:r>
          </w:p>
        </w:tc>
      </w:tr>
      <w:tr w:rsidR="00C9441B" w:rsidTr="00C9441B">
        <w:trPr>
          <w:trHeight w:val="944"/>
          <w:jc w:val="center"/>
        </w:trPr>
        <w:tc>
          <w:tcPr>
            <w:tcW w:w="3003" w:type="dxa"/>
          </w:tcPr>
          <w:p w:rsidR="00C9441B" w:rsidRDefault="00C9441B" w:rsidP="00336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Thursday 28</w:t>
            </w:r>
            <w:r w:rsidRPr="00C9441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88" w:type="dxa"/>
          </w:tcPr>
          <w:p w:rsidR="00C9441B" w:rsidRDefault="00C9441B" w:rsidP="00C9441B">
            <w:pPr>
              <w:jc w:val="center"/>
              <w:rPr>
                <w:b/>
                <w:sz w:val="24"/>
                <w:szCs w:val="24"/>
              </w:rPr>
            </w:pPr>
            <w:r w:rsidRPr="00C9441B">
              <w:rPr>
                <w:b/>
                <w:sz w:val="24"/>
                <w:szCs w:val="24"/>
              </w:rPr>
              <w:t>Technical Graphics</w:t>
            </w:r>
          </w:p>
        </w:tc>
        <w:tc>
          <w:tcPr>
            <w:tcW w:w="2925" w:type="dxa"/>
            <w:gridSpan w:val="2"/>
          </w:tcPr>
          <w:p w:rsidR="00C9441B" w:rsidRDefault="00C9441B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9:35-10:35</w:t>
            </w:r>
          </w:p>
        </w:tc>
      </w:tr>
    </w:tbl>
    <w:p w:rsidR="00624909" w:rsidRDefault="00624909" w:rsidP="00624909">
      <w:pPr>
        <w:spacing w:line="240" w:lineRule="auto"/>
        <w:rPr>
          <w:b/>
          <w:sz w:val="32"/>
          <w:szCs w:val="32"/>
        </w:rPr>
      </w:pPr>
    </w:p>
    <w:p w:rsidR="00F25605" w:rsidRPr="000062F7" w:rsidRDefault="00F25605" w:rsidP="00624909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sectPr w:rsidR="00F25605" w:rsidRPr="000062F7" w:rsidSect="00F0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E"/>
    <w:rsid w:val="000062F7"/>
    <w:rsid w:val="00074F9A"/>
    <w:rsid w:val="001223FB"/>
    <w:rsid w:val="001C423A"/>
    <w:rsid w:val="002C39E0"/>
    <w:rsid w:val="002F1E31"/>
    <w:rsid w:val="00336550"/>
    <w:rsid w:val="003E545C"/>
    <w:rsid w:val="00437B12"/>
    <w:rsid w:val="0048558D"/>
    <w:rsid w:val="004923CC"/>
    <w:rsid w:val="004F3485"/>
    <w:rsid w:val="00524034"/>
    <w:rsid w:val="00614505"/>
    <w:rsid w:val="00624909"/>
    <w:rsid w:val="0065286B"/>
    <w:rsid w:val="006734D1"/>
    <w:rsid w:val="006837F1"/>
    <w:rsid w:val="006A710C"/>
    <w:rsid w:val="006A75C9"/>
    <w:rsid w:val="006B28B2"/>
    <w:rsid w:val="006F6B1A"/>
    <w:rsid w:val="00775C6A"/>
    <w:rsid w:val="007802B5"/>
    <w:rsid w:val="00783392"/>
    <w:rsid w:val="007B535C"/>
    <w:rsid w:val="007C0F9E"/>
    <w:rsid w:val="007D2C55"/>
    <w:rsid w:val="008774AF"/>
    <w:rsid w:val="009370E1"/>
    <w:rsid w:val="009865A5"/>
    <w:rsid w:val="009A678C"/>
    <w:rsid w:val="009C5A97"/>
    <w:rsid w:val="009D53D2"/>
    <w:rsid w:val="00A76048"/>
    <w:rsid w:val="00AD06FF"/>
    <w:rsid w:val="00AF34CF"/>
    <w:rsid w:val="00B431A9"/>
    <w:rsid w:val="00B9320A"/>
    <w:rsid w:val="00B97311"/>
    <w:rsid w:val="00C9353E"/>
    <w:rsid w:val="00C9441B"/>
    <w:rsid w:val="00CD4A07"/>
    <w:rsid w:val="00DD0EA1"/>
    <w:rsid w:val="00DD2C20"/>
    <w:rsid w:val="00E3543B"/>
    <w:rsid w:val="00E91656"/>
    <w:rsid w:val="00F06A14"/>
    <w:rsid w:val="00F25605"/>
    <w:rsid w:val="00F55994"/>
    <w:rsid w:val="00F854DF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ABF8"/>
  <w15:docId w15:val="{A623D342-D944-49D8-92AB-3905C17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Robert Finnegan</cp:lastModifiedBy>
  <cp:revision>8</cp:revision>
  <cp:lastPrinted>2020-01-08T14:08:00Z</cp:lastPrinted>
  <dcterms:created xsi:type="dcterms:W3CDTF">2020-04-22T13:34:00Z</dcterms:created>
  <dcterms:modified xsi:type="dcterms:W3CDTF">2020-04-30T10:11:00Z</dcterms:modified>
</cp:coreProperties>
</file>